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BE" w:rsidRPr="00CF5708" w:rsidRDefault="00BB07A8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sz w:val="28"/>
          <w:szCs w:val="28"/>
        </w:rPr>
        <w:t>«</w:t>
      </w:r>
      <w:r w:rsidR="00B153BE" w:rsidRPr="00CF5708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Pr="00CF5708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bCs/>
          <w:sz w:val="28"/>
          <w:szCs w:val="28"/>
        </w:rPr>
        <w:t xml:space="preserve">по реализации инициативы 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«</w:t>
      </w:r>
      <w:r w:rsidR="003E402E" w:rsidRPr="00CF5708">
        <w:rPr>
          <w:rFonts w:ascii="Times New Roman" w:hAnsi="Times New Roman" w:cs="Times New Roman"/>
          <w:bCs/>
          <w:sz w:val="28"/>
          <w:szCs w:val="28"/>
        </w:rPr>
        <w:t>Благоустройство и модернизация футбольного поля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Pr="00CF5708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BB07A8" w:rsidRPr="00CF5708">
        <w:rPr>
          <w:rFonts w:ascii="Times New Roman" w:hAnsi="Times New Roman" w:cs="Times New Roman"/>
          <w:sz w:val="28"/>
          <w:szCs w:val="28"/>
        </w:rPr>
        <w:t>«</w:t>
      </w:r>
      <w:r w:rsidRPr="00CF5708">
        <w:rPr>
          <w:rFonts w:ascii="Times New Roman" w:hAnsi="Times New Roman" w:cs="Times New Roman"/>
          <w:sz w:val="28"/>
          <w:szCs w:val="28"/>
        </w:rPr>
        <w:t>Бюджет твоих возможностей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843"/>
        <w:gridCol w:w="1706"/>
        <w:gridCol w:w="3114"/>
        <w:gridCol w:w="3119"/>
      </w:tblGrid>
      <w:tr w:rsidR="00CF5708" w:rsidRPr="00CF5708" w:rsidTr="00AC1269">
        <w:trPr>
          <w:trHeight w:val="405"/>
        </w:trPr>
        <w:tc>
          <w:tcPr>
            <w:tcW w:w="675" w:type="dxa"/>
            <w:vMerge w:val="restart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</w:tcPr>
          <w:p w:rsidR="00CF5708" w:rsidRPr="00CF5708" w:rsidRDefault="00CF5708" w:rsidP="00DE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549" w:type="dxa"/>
            <w:gridSpan w:val="2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Примерный срок реализации</w:t>
            </w:r>
          </w:p>
        </w:tc>
        <w:tc>
          <w:tcPr>
            <w:tcW w:w="3114" w:type="dxa"/>
            <w:vMerge w:val="restart"/>
          </w:tcPr>
          <w:p w:rsidR="00CF5708" w:rsidRPr="00CF5708" w:rsidRDefault="00CF5708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Ответственные отраслевые (функциональные) и территориальные органы Администрации муниципального образования «Город Архангельск</w:t>
            </w:r>
            <w:r w:rsidRPr="00CF5708">
              <w:rPr>
                <w:rFonts w:ascii="Times New Roman" w:hAnsi="Times New Roman" w:cs="Times New Roman"/>
                <w:bCs/>
                <w:sz w:val="24"/>
                <w:szCs w:val="24"/>
              </w:rPr>
              <w:t>» / муниципальные учреждения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Архангельск</w:t>
            </w:r>
            <w:r w:rsidRPr="00CF5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vMerge w:val="restart"/>
          </w:tcPr>
          <w:p w:rsidR="00CF5708" w:rsidRPr="00CF5708" w:rsidRDefault="00CF5708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CF5708" w:rsidRPr="00CF5708" w:rsidRDefault="00CF5708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об исполнении</w:t>
            </w:r>
          </w:p>
        </w:tc>
      </w:tr>
      <w:tr w:rsidR="00CF5708" w:rsidRPr="00CF5708" w:rsidTr="00AC1269">
        <w:trPr>
          <w:trHeight w:val="405"/>
        </w:trPr>
        <w:tc>
          <w:tcPr>
            <w:tcW w:w="675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  <w:p w:rsidR="00CF5708" w:rsidRPr="00CF5708" w:rsidRDefault="00CF5708" w:rsidP="00327589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708" w:rsidRPr="00CF5708" w:rsidTr="00AC1269">
        <w:trPr>
          <w:trHeight w:val="414"/>
        </w:trPr>
        <w:tc>
          <w:tcPr>
            <w:tcW w:w="675" w:type="dxa"/>
          </w:tcPr>
          <w:p w:rsidR="00CF5708" w:rsidRPr="00CF5708" w:rsidRDefault="00CF5708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CF5708" w:rsidRPr="00CF5708" w:rsidRDefault="00CF5708" w:rsidP="00AC1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процесса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выделения средств </w:t>
            </w:r>
            <w:r w:rsidRPr="00CF5708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43 на реализацию инициативы</w:t>
            </w:r>
          </w:p>
        </w:tc>
        <w:tc>
          <w:tcPr>
            <w:tcW w:w="1843" w:type="dxa"/>
          </w:tcPr>
          <w:p w:rsidR="00CF5708" w:rsidRPr="00CF5708" w:rsidRDefault="00CF5708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706" w:type="dxa"/>
          </w:tcPr>
          <w:p w:rsidR="00CF5708" w:rsidRPr="00CF5708" w:rsidRDefault="00CF5708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</w:p>
        </w:tc>
        <w:tc>
          <w:tcPr>
            <w:tcW w:w="3114" w:type="dxa"/>
          </w:tcPr>
          <w:p w:rsidR="00CF5708" w:rsidRPr="00CF5708" w:rsidRDefault="00CF5708" w:rsidP="004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образования,</w:t>
            </w:r>
          </w:p>
          <w:p w:rsidR="00CF5708" w:rsidRPr="00CF5708" w:rsidRDefault="00CF5708" w:rsidP="004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 43</w:t>
            </w:r>
          </w:p>
        </w:tc>
        <w:tc>
          <w:tcPr>
            <w:tcW w:w="3119" w:type="dxa"/>
          </w:tcPr>
          <w:p w:rsidR="00CA56F9" w:rsidRDefault="00CA56F9" w:rsidP="00CA56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Направлено ходатайство в департамент образования о предоставлении целевой субсидии на реализацию проекта. </w:t>
            </w:r>
          </w:p>
          <w:p w:rsidR="00CF5708" w:rsidRPr="00CF5708" w:rsidRDefault="00BC27EF" w:rsidP="00CA5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Внесены</w:t>
            </w:r>
            <w:r w:rsidR="00CA56F9">
              <w:rPr>
                <w:rFonts w:ascii="Times New Roman" w:hAnsi="Times New Roman"/>
                <w:sz w:val="24"/>
                <w:szCs w:val="24"/>
              </w:rPr>
              <w:t xml:space="preserve"> изменения в план финансово-хозяйственной деятельности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 43</w:t>
            </w:r>
            <w:r w:rsidR="00CA56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5708" w:rsidRPr="00CF5708" w:rsidTr="00AC1269">
        <w:trPr>
          <w:trHeight w:val="414"/>
        </w:trPr>
        <w:tc>
          <w:tcPr>
            <w:tcW w:w="675" w:type="dxa"/>
          </w:tcPr>
          <w:p w:rsidR="00CF5708" w:rsidRPr="00CF5708" w:rsidRDefault="00CF5708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CF5708" w:rsidRPr="00CF5708" w:rsidRDefault="00CF5708" w:rsidP="00AC1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конкурсных процедур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№ 44-ФЗ </w:t>
            </w:r>
          </w:p>
        </w:tc>
        <w:tc>
          <w:tcPr>
            <w:tcW w:w="1843" w:type="dxa"/>
          </w:tcPr>
          <w:p w:rsidR="00CF5708" w:rsidRPr="00CF5708" w:rsidRDefault="00CF5708" w:rsidP="0020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</w:p>
        </w:tc>
        <w:tc>
          <w:tcPr>
            <w:tcW w:w="1706" w:type="dxa"/>
          </w:tcPr>
          <w:p w:rsidR="00CF5708" w:rsidRPr="00CF5708" w:rsidRDefault="005C705D" w:rsidP="0020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="00CF5708" w:rsidRPr="00CF570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14" w:type="dxa"/>
          </w:tcPr>
          <w:p w:rsidR="00CF5708" w:rsidRPr="00CF5708" w:rsidRDefault="00CF5708" w:rsidP="0020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МБОУ СШ № 43</w:t>
            </w:r>
            <w:bookmarkStart w:id="0" w:name="_GoBack"/>
            <w:bookmarkEnd w:id="0"/>
          </w:p>
        </w:tc>
        <w:tc>
          <w:tcPr>
            <w:tcW w:w="3119" w:type="dxa"/>
          </w:tcPr>
          <w:p w:rsidR="00CF5708" w:rsidRPr="00CF5708" w:rsidRDefault="00BC27EF" w:rsidP="00CA5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Осуществлена</w:t>
            </w:r>
            <w:r w:rsidR="00CA56F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документации для проведения конкурсных процедур.</w:t>
            </w:r>
            <w:r w:rsidR="00AD3AF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проведен в июне, подписан договор с подрядчиком.</w:t>
            </w:r>
          </w:p>
        </w:tc>
      </w:tr>
      <w:tr w:rsidR="00CF5708" w:rsidRPr="00CF5708" w:rsidTr="00AC1269">
        <w:trPr>
          <w:trHeight w:val="418"/>
        </w:trPr>
        <w:tc>
          <w:tcPr>
            <w:tcW w:w="675" w:type="dxa"/>
          </w:tcPr>
          <w:p w:rsidR="00CF5708" w:rsidRPr="00CF5708" w:rsidRDefault="005C705D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5708" w:rsidRPr="00CF5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F5708" w:rsidRPr="00CF5708" w:rsidRDefault="00CF5708" w:rsidP="00AC1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Выполнение работ подрядчиком</w:t>
            </w:r>
          </w:p>
          <w:p w:rsidR="00CF5708" w:rsidRPr="00CF5708" w:rsidRDefault="005C705D" w:rsidP="00AC1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F5708" w:rsidRPr="00CF5708">
              <w:rPr>
                <w:rFonts w:ascii="Times New Roman" w:eastAsia="Calibri" w:hAnsi="Times New Roman" w:cs="Times New Roman"/>
                <w:sz w:val="24"/>
                <w:szCs w:val="24"/>
              </w:rPr>
              <w:t>монтаж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CF5708" w:rsidRPr="00CF5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искусственного покрытия футбольного 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установке</w:t>
            </w:r>
            <w:r w:rsidR="00CF5708"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спортивного оборудования и </w:t>
            </w:r>
            <w:r w:rsidR="00CF5708" w:rsidRPr="00CF5708">
              <w:rPr>
                <w:rFonts w:ascii="Times New Roman" w:hAnsi="Times New Roman" w:cs="Times New Roman"/>
                <w:sz w:val="24"/>
                <w:szCs w:val="24"/>
              </w:rPr>
              <w:t>ограждения</w:t>
            </w:r>
          </w:p>
        </w:tc>
        <w:tc>
          <w:tcPr>
            <w:tcW w:w="1843" w:type="dxa"/>
          </w:tcPr>
          <w:p w:rsidR="00CF5708" w:rsidRPr="00CF5708" w:rsidRDefault="00CF5708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01.06.2019</w:t>
            </w:r>
          </w:p>
        </w:tc>
        <w:tc>
          <w:tcPr>
            <w:tcW w:w="1706" w:type="dxa"/>
          </w:tcPr>
          <w:p w:rsidR="00CF5708" w:rsidRPr="00CF5708" w:rsidRDefault="00CF5708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3114" w:type="dxa"/>
          </w:tcPr>
          <w:p w:rsidR="00CF5708" w:rsidRPr="00CF5708" w:rsidRDefault="00CF5708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МБОУ СШ № 43</w:t>
            </w:r>
          </w:p>
        </w:tc>
        <w:tc>
          <w:tcPr>
            <w:tcW w:w="3119" w:type="dxa"/>
          </w:tcPr>
          <w:p w:rsidR="00CF5708" w:rsidRPr="00750FDB" w:rsidRDefault="00BC27EF" w:rsidP="00750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7EF">
              <w:rPr>
                <w:rFonts w:ascii="Times New Roman" w:hAnsi="Times New Roman" w:cs="Times New Roman"/>
                <w:sz w:val="24"/>
                <w:szCs w:val="24"/>
              </w:rPr>
              <w:t>Ведутся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расчистке</w:t>
            </w:r>
            <w:r w:rsidR="00750FDB" w:rsidRPr="00BC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FDB">
              <w:rPr>
                <w:rFonts w:ascii="Times New Roman" w:hAnsi="Times New Roman" w:cs="Times New Roman"/>
                <w:sz w:val="24"/>
                <w:szCs w:val="24"/>
              </w:rPr>
              <w:t>территории.</w:t>
            </w:r>
          </w:p>
          <w:p w:rsidR="005C705D" w:rsidRPr="00CF5708" w:rsidRDefault="005C705D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708" w:rsidRPr="00CF5708" w:rsidTr="00AC1269">
        <w:trPr>
          <w:trHeight w:val="418"/>
        </w:trPr>
        <w:tc>
          <w:tcPr>
            <w:tcW w:w="675" w:type="dxa"/>
          </w:tcPr>
          <w:p w:rsidR="00CF5708" w:rsidRPr="00CF5708" w:rsidRDefault="005C705D" w:rsidP="00A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708" w:rsidRPr="00CF5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F5708" w:rsidRPr="00CF5708" w:rsidRDefault="00CF5708" w:rsidP="00AC1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</w:p>
          <w:p w:rsidR="00CF5708" w:rsidRPr="00CF5708" w:rsidRDefault="00CF5708" w:rsidP="00AC1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футбольного поля</w:t>
            </w:r>
          </w:p>
        </w:tc>
        <w:tc>
          <w:tcPr>
            <w:tcW w:w="1843" w:type="dxa"/>
          </w:tcPr>
          <w:p w:rsidR="00CF5708" w:rsidRPr="00CF5708" w:rsidRDefault="00CF5708" w:rsidP="00F6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01.09.2019</w:t>
            </w:r>
          </w:p>
        </w:tc>
        <w:tc>
          <w:tcPr>
            <w:tcW w:w="1706" w:type="dxa"/>
          </w:tcPr>
          <w:p w:rsidR="00CF5708" w:rsidRPr="00CF5708" w:rsidRDefault="00CF5708" w:rsidP="00F6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01.09.2019</w:t>
            </w:r>
          </w:p>
        </w:tc>
        <w:tc>
          <w:tcPr>
            <w:tcW w:w="3114" w:type="dxa"/>
          </w:tcPr>
          <w:p w:rsidR="00CF5708" w:rsidRPr="00CF5708" w:rsidRDefault="00CF5708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</w:t>
            </w:r>
          </w:p>
          <w:p w:rsidR="00CF5708" w:rsidRPr="00CF5708" w:rsidRDefault="00CF5708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МБОУ СШ № 43</w:t>
            </w:r>
          </w:p>
        </w:tc>
        <w:tc>
          <w:tcPr>
            <w:tcW w:w="3119" w:type="dxa"/>
          </w:tcPr>
          <w:p w:rsidR="00CF5708" w:rsidRPr="00CF5708" w:rsidRDefault="00CF5708" w:rsidP="00F6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D6" w:rsidRPr="00CF5708" w:rsidRDefault="000973D6" w:rsidP="000E3D40">
      <w:pPr>
        <w:rPr>
          <w:rFonts w:ascii="Times New Roman" w:hAnsi="Times New Roman" w:cs="Times New Roman"/>
          <w:sz w:val="24"/>
          <w:szCs w:val="24"/>
        </w:rPr>
      </w:pPr>
    </w:p>
    <w:sectPr w:rsidR="000973D6" w:rsidRPr="00CF5708" w:rsidSect="00AD3AF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03BFB"/>
    <w:rsid w:val="00083E0A"/>
    <w:rsid w:val="000973D6"/>
    <w:rsid w:val="000A5219"/>
    <w:rsid w:val="000E3D40"/>
    <w:rsid w:val="0014498A"/>
    <w:rsid w:val="0018188D"/>
    <w:rsid w:val="001E2F6B"/>
    <w:rsid w:val="001E6DC9"/>
    <w:rsid w:val="002564B4"/>
    <w:rsid w:val="002812A0"/>
    <w:rsid w:val="0029024F"/>
    <w:rsid w:val="00327589"/>
    <w:rsid w:val="003302BF"/>
    <w:rsid w:val="00370EDB"/>
    <w:rsid w:val="003D1C27"/>
    <w:rsid w:val="003E2045"/>
    <w:rsid w:val="003E402E"/>
    <w:rsid w:val="00443DFE"/>
    <w:rsid w:val="004531E4"/>
    <w:rsid w:val="004566BD"/>
    <w:rsid w:val="00492B5F"/>
    <w:rsid w:val="004C4411"/>
    <w:rsid w:val="004C511B"/>
    <w:rsid w:val="00542F23"/>
    <w:rsid w:val="00566BFC"/>
    <w:rsid w:val="0059793F"/>
    <w:rsid w:val="005C705D"/>
    <w:rsid w:val="005C70FD"/>
    <w:rsid w:val="005E4F5F"/>
    <w:rsid w:val="0062133D"/>
    <w:rsid w:val="007278AF"/>
    <w:rsid w:val="00750FDB"/>
    <w:rsid w:val="00751743"/>
    <w:rsid w:val="007E65D6"/>
    <w:rsid w:val="007F1A85"/>
    <w:rsid w:val="00804181"/>
    <w:rsid w:val="00810CDD"/>
    <w:rsid w:val="00865E08"/>
    <w:rsid w:val="00886648"/>
    <w:rsid w:val="008B2802"/>
    <w:rsid w:val="008C45BE"/>
    <w:rsid w:val="008D7504"/>
    <w:rsid w:val="008E7921"/>
    <w:rsid w:val="00915F65"/>
    <w:rsid w:val="00943952"/>
    <w:rsid w:val="009D2864"/>
    <w:rsid w:val="00AA7B1A"/>
    <w:rsid w:val="00AB3F85"/>
    <w:rsid w:val="00AC1269"/>
    <w:rsid w:val="00AD3AF9"/>
    <w:rsid w:val="00B153BE"/>
    <w:rsid w:val="00B46D58"/>
    <w:rsid w:val="00B738D7"/>
    <w:rsid w:val="00BB07A8"/>
    <w:rsid w:val="00BC27EF"/>
    <w:rsid w:val="00CA56F9"/>
    <w:rsid w:val="00CB2157"/>
    <w:rsid w:val="00CB7EC8"/>
    <w:rsid w:val="00CC50C0"/>
    <w:rsid w:val="00CF5708"/>
    <w:rsid w:val="00D7067A"/>
    <w:rsid w:val="00D908FD"/>
    <w:rsid w:val="00DE3D85"/>
    <w:rsid w:val="00E3684D"/>
    <w:rsid w:val="00E53FAB"/>
    <w:rsid w:val="00E6608E"/>
    <w:rsid w:val="00EB0889"/>
    <w:rsid w:val="00EE51D5"/>
    <w:rsid w:val="00F225E5"/>
    <w:rsid w:val="00F24B51"/>
    <w:rsid w:val="00F60E5D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B7E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B7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Екатерина Владимировна Баканова</cp:lastModifiedBy>
  <cp:revision>6</cp:revision>
  <cp:lastPrinted>2019-06-28T05:59:00Z</cp:lastPrinted>
  <dcterms:created xsi:type="dcterms:W3CDTF">2019-04-23T05:29:00Z</dcterms:created>
  <dcterms:modified xsi:type="dcterms:W3CDTF">2019-07-23T06:23:00Z</dcterms:modified>
</cp:coreProperties>
</file>